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5B5D6824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javnih potreba u </w:t>
            </w:r>
            <w:r w:rsidR="00E74CDE">
              <w:rPr>
                <w:rFonts w:cstheme="minorHAnsi"/>
                <w:bCs/>
                <w:sz w:val="20"/>
                <w:szCs w:val="20"/>
              </w:rPr>
              <w:t>sportu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5905FA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72707C8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javnih potreba u </w:t>
            </w:r>
            <w:r w:rsidR="00E74CDE">
              <w:rPr>
                <w:rFonts w:cstheme="minorHAnsi"/>
                <w:bCs/>
                <w:sz w:val="20"/>
                <w:szCs w:val="20"/>
              </w:rPr>
              <w:t>sportu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5905FA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6452AC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6452AC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6DE59B85" w:rsidR="00980071" w:rsidRPr="006452AC" w:rsidRDefault="00EB7503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6452AC">
              <w:rPr>
                <w:rFonts w:cstheme="minorHAnsi"/>
                <w:b/>
                <w:sz w:val="20"/>
                <w:szCs w:val="20"/>
              </w:rPr>
              <w:t>2</w:t>
            </w:r>
            <w:r w:rsidR="00534273" w:rsidRPr="006452A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6452AC" w:rsidRPr="006452AC">
              <w:rPr>
                <w:rFonts w:cstheme="minorHAnsi"/>
                <w:b/>
                <w:sz w:val="20"/>
                <w:szCs w:val="20"/>
              </w:rPr>
              <w:t>studenog</w:t>
            </w:r>
            <w:r w:rsidR="00534273" w:rsidRPr="006452AC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5905FA" w:rsidRPr="006452AC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6452AC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6452AC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6452AC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28A2112C" w:rsidR="00980071" w:rsidRPr="006452AC" w:rsidRDefault="00976723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6452AC">
              <w:rPr>
                <w:rFonts w:cstheme="minorHAnsi"/>
                <w:b/>
                <w:sz w:val="20"/>
                <w:szCs w:val="20"/>
              </w:rPr>
              <w:t>2</w:t>
            </w:r>
            <w:r w:rsidR="00534273" w:rsidRPr="006452A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6452AC" w:rsidRPr="006452AC">
              <w:rPr>
                <w:rFonts w:cstheme="minorHAnsi"/>
                <w:b/>
                <w:sz w:val="20"/>
                <w:szCs w:val="20"/>
              </w:rPr>
              <w:t>prosinca</w:t>
            </w:r>
            <w:r w:rsidR="00534273" w:rsidRPr="006452AC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5905FA" w:rsidRPr="006452AC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6452AC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2BB5938D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Popunjeni obrazac s prilogom potrebno je dostaviti zaključno </w:t>
            </w:r>
            <w:r w:rsidRPr="006452AC">
              <w:rPr>
                <w:rFonts w:cstheme="minorHAnsi"/>
                <w:sz w:val="20"/>
                <w:szCs w:val="20"/>
              </w:rPr>
              <w:t>do</w:t>
            </w:r>
            <w:r w:rsidR="00534273" w:rsidRPr="006452AC">
              <w:rPr>
                <w:rFonts w:cstheme="minorHAnsi"/>
                <w:sz w:val="20"/>
                <w:szCs w:val="20"/>
              </w:rPr>
              <w:t xml:space="preserve"> </w:t>
            </w:r>
            <w:r w:rsidR="00976723" w:rsidRPr="006452AC">
              <w:rPr>
                <w:rFonts w:cstheme="minorHAnsi"/>
                <w:sz w:val="20"/>
                <w:szCs w:val="20"/>
              </w:rPr>
              <w:t>2</w:t>
            </w:r>
            <w:r w:rsidR="00534273" w:rsidRPr="006452AC">
              <w:rPr>
                <w:rFonts w:cstheme="minorHAnsi"/>
                <w:sz w:val="20"/>
                <w:szCs w:val="20"/>
              </w:rPr>
              <w:t xml:space="preserve">. </w:t>
            </w:r>
            <w:r w:rsidR="006452AC" w:rsidRPr="006452AC">
              <w:rPr>
                <w:rFonts w:cstheme="minorHAnsi"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5905FA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5905FA" w:rsidRPr="00867408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5905FA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3E3895D4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</w:t>
            </w:r>
            <w:proofErr w:type="spellStart"/>
            <w:r w:rsidR="00534273" w:rsidRPr="000A4DF3">
              <w:rPr>
                <w:rFonts w:cstheme="minorHAnsi"/>
                <w:sz w:val="20"/>
                <w:szCs w:val="20"/>
              </w:rPr>
              <w:t>Tišlerić</w:t>
            </w:r>
            <w:proofErr w:type="spellEnd"/>
            <w:r w:rsidR="00534273" w:rsidRPr="000A4DF3">
              <w:rPr>
                <w:rFonts w:cstheme="minorHAnsi"/>
                <w:sz w:val="20"/>
                <w:szCs w:val="20"/>
              </w:rPr>
              <w:t xml:space="preserve">, </w:t>
            </w:r>
            <w:hyperlink r:id="rId7" w:history="1">
              <w:r w:rsidR="005905FA" w:rsidRPr="00867408">
                <w:rPr>
                  <w:rStyle w:val="Hyperlink"/>
                  <w:rFonts w:cstheme="minorHAnsi"/>
                  <w:sz w:val="20"/>
                  <w:szCs w:val="20"/>
                </w:rPr>
                <w:t>opicna@drnje.hr</w:t>
              </w:r>
            </w:hyperlink>
            <w:r w:rsidR="005905FA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49961AC4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6452AC">
              <w:rPr>
                <w:rFonts w:cstheme="minorHAnsi"/>
                <w:sz w:val="20"/>
                <w:szCs w:val="20"/>
              </w:rPr>
              <w:t>3. 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5905FA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3497F7" w14:textId="77777777" w:rsidR="00FD477D" w:rsidRDefault="00FD477D" w:rsidP="00372214">
      <w:pPr>
        <w:spacing w:after="0" w:line="240" w:lineRule="auto"/>
      </w:pPr>
      <w:r>
        <w:separator/>
      </w:r>
    </w:p>
  </w:endnote>
  <w:endnote w:type="continuationSeparator" w:id="0">
    <w:p w14:paraId="32A303EE" w14:textId="77777777" w:rsidR="00FD477D" w:rsidRDefault="00FD477D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E3796E" w14:textId="77777777" w:rsidR="00FD477D" w:rsidRDefault="00FD477D" w:rsidP="00372214">
      <w:pPr>
        <w:spacing w:after="0" w:line="240" w:lineRule="auto"/>
      </w:pPr>
      <w:r>
        <w:separator/>
      </w:r>
    </w:p>
  </w:footnote>
  <w:footnote w:type="continuationSeparator" w:id="0">
    <w:p w14:paraId="2F665766" w14:textId="77777777" w:rsidR="00FD477D" w:rsidRDefault="00FD477D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A43B0"/>
    <w:rsid w:val="000A4DF3"/>
    <w:rsid w:val="00127402"/>
    <w:rsid w:val="00137D31"/>
    <w:rsid w:val="0024655E"/>
    <w:rsid w:val="002C5B4C"/>
    <w:rsid w:val="003241B1"/>
    <w:rsid w:val="00352590"/>
    <w:rsid w:val="00363D5E"/>
    <w:rsid w:val="00372214"/>
    <w:rsid w:val="00475009"/>
    <w:rsid w:val="004A040A"/>
    <w:rsid w:val="00534273"/>
    <w:rsid w:val="0054496C"/>
    <w:rsid w:val="005905FA"/>
    <w:rsid w:val="005E3A00"/>
    <w:rsid w:val="005E76B0"/>
    <w:rsid w:val="006452AC"/>
    <w:rsid w:val="00653573"/>
    <w:rsid w:val="006B4D8C"/>
    <w:rsid w:val="006F3C0D"/>
    <w:rsid w:val="008360B2"/>
    <w:rsid w:val="00904DF5"/>
    <w:rsid w:val="00976723"/>
    <w:rsid w:val="00980071"/>
    <w:rsid w:val="0098587B"/>
    <w:rsid w:val="009C52BC"/>
    <w:rsid w:val="009E30C1"/>
    <w:rsid w:val="00A02A41"/>
    <w:rsid w:val="00A12935"/>
    <w:rsid w:val="00A5378C"/>
    <w:rsid w:val="00A67B96"/>
    <w:rsid w:val="00AC7A94"/>
    <w:rsid w:val="00B059A2"/>
    <w:rsid w:val="00BA5E52"/>
    <w:rsid w:val="00BB2094"/>
    <w:rsid w:val="00C02806"/>
    <w:rsid w:val="00C62235"/>
    <w:rsid w:val="00D02792"/>
    <w:rsid w:val="00DD0462"/>
    <w:rsid w:val="00DF204A"/>
    <w:rsid w:val="00E04EA3"/>
    <w:rsid w:val="00E74CDE"/>
    <w:rsid w:val="00EB7503"/>
    <w:rsid w:val="00ED3477"/>
    <w:rsid w:val="00F26998"/>
    <w:rsid w:val="00F607F1"/>
    <w:rsid w:val="00FC773F"/>
    <w:rsid w:val="00FD477D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ic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2026-11-02T13:24:00Z</dcterms:created>
  <dcterms:modified xsi:type="dcterms:W3CDTF">2026-11-02T13:24:00Z</dcterms:modified>
</cp:coreProperties>
</file>